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52B82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52B82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</w:t>
      </w:r>
    </w:p>
    <w:p w:rsidR="0070227E" w:rsidRDefault="0070227E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="00452B82">
        <w:rPr>
          <w:rFonts w:ascii="Times New Roman" w:hAnsi="Times New Roman" w:cs="Times New Roman"/>
          <w:sz w:val="24"/>
          <w:szCs w:val="24"/>
        </w:rPr>
        <w:t>характера</w:t>
      </w:r>
    </w:p>
    <w:p w:rsidR="00452B82" w:rsidRPr="00452B82" w:rsidRDefault="00452B82" w:rsidP="00452B8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2B82">
        <w:rPr>
          <w:rFonts w:ascii="Times New Roman" w:hAnsi="Times New Roman" w:cs="Times New Roman"/>
          <w:b/>
          <w:sz w:val="24"/>
          <w:szCs w:val="24"/>
          <w:u w:val="single"/>
        </w:rPr>
        <w:t>Главы муниципального образования</w:t>
      </w:r>
    </w:p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52B82" w:rsidRDefault="00452B82" w:rsidP="0070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AF1BB6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452B82" w:rsidTr="008D68E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 w:rsidP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</w:p>
          <w:p w:rsidR="00452B82" w:rsidRDefault="00452B82" w:rsidP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82" w:rsidRDefault="00452B82" w:rsidP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</w:p>
        </w:tc>
      </w:tr>
      <w:tr w:rsidR="00452B82" w:rsidTr="008D68EF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82" w:rsidRDefault="004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82" w:rsidRDefault="0045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452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82" w:rsidTr="008D6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Фелнер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AF1B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353 935</w:t>
            </w:r>
            <w:r w:rsidR="00452B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8D6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8D68EF" w:rsidP="008D6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82" w:rsidTr="008D6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F5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Pr="00AF1BB6" w:rsidRDefault="00AF1B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1BB6">
              <w:rPr>
                <w:rFonts w:ascii="Times New Roman" w:hAnsi="Times New Roman" w:cs="Times New Roman"/>
              </w:rPr>
              <w:t>856 922,20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D68EF" w:rsidRDefault="00384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68EF">
              <w:rPr>
                <w:rFonts w:ascii="Times New Roman" w:hAnsi="Times New Roman" w:cs="Times New Roman"/>
                <w:sz w:val="24"/>
                <w:szCs w:val="24"/>
              </w:rPr>
              <w:t xml:space="preserve">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зем. 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зем. 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D68EF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8D68EF" w:rsidRDefault="008D6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7" w:rsidRDefault="0045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4307" w:rsidRPr="00384307" w:rsidRDefault="00384307" w:rsidP="003843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452B82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452B82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4741ОА</w:t>
            </w:r>
            <w:r w:rsidR="0045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8D68EF" w:rsidRDefault="008D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331061,</w:t>
            </w:r>
          </w:p>
          <w:p w:rsidR="00AF1BB6" w:rsidRDefault="00AF1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814</w:t>
            </w:r>
          </w:p>
          <w:p w:rsidR="00452B82" w:rsidRPr="008D68EF" w:rsidRDefault="0045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  <w:r w:rsidR="008D68EF">
              <w:rPr>
                <w:rFonts w:ascii="Times New Roman" w:hAnsi="Times New Roman" w:cs="Times New Roman"/>
                <w:sz w:val="24"/>
                <w:szCs w:val="24"/>
              </w:rPr>
              <w:t>, ГКБ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82" w:rsidRDefault="008D68EF" w:rsidP="008D6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2" w:rsidRDefault="008D68EF" w:rsidP="008D6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727" w:rsidRDefault="004F6727"/>
    <w:sectPr w:rsidR="004F6727" w:rsidSect="00452B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227E"/>
    <w:rsid w:val="00384307"/>
    <w:rsid w:val="00452B82"/>
    <w:rsid w:val="004F54F4"/>
    <w:rsid w:val="004F6727"/>
    <w:rsid w:val="0070227E"/>
    <w:rsid w:val="0083187D"/>
    <w:rsid w:val="008D68EF"/>
    <w:rsid w:val="009306FA"/>
    <w:rsid w:val="00981FF7"/>
    <w:rsid w:val="009E204B"/>
    <w:rsid w:val="00AF1BB6"/>
    <w:rsid w:val="00B75482"/>
    <w:rsid w:val="00B848DF"/>
    <w:rsid w:val="00CB5A0C"/>
    <w:rsid w:val="00D5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2017-03-31T07:16:00Z</dcterms:created>
  <dcterms:modified xsi:type="dcterms:W3CDTF">2019-04-10T06:40:00Z</dcterms:modified>
</cp:coreProperties>
</file>